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05B306" w14:textId="6A5CD23B" w:rsidR="00B232C1" w:rsidRPr="00594E3B" w:rsidRDefault="00B232C1" w:rsidP="00B232C1">
      <w:pPr>
        <w:pStyle w:val="Naslov1"/>
      </w:pPr>
      <w:bookmarkStart w:id="0" w:name="_GoBack"/>
      <w:bookmarkEnd w:id="0"/>
      <w:r w:rsidRPr="00594E3B">
        <w:t xml:space="preserve">Zadeva: </w:t>
      </w:r>
      <w:r>
        <w:t>O</w:t>
      </w:r>
      <w:r w:rsidR="00EB3C3A">
        <w:t>snovno usposabljanje za izvajalce ukrepov varstva rastlin</w:t>
      </w:r>
    </w:p>
    <w:p w14:paraId="0D13088C" w14:textId="77777777" w:rsidR="00EB3C3A" w:rsidRPr="00EB3C3A" w:rsidRDefault="00EB3C3A" w:rsidP="00EB3C3A">
      <w:r w:rsidRPr="00EB3C3A">
        <w:t>Spoštovani !</w:t>
      </w:r>
    </w:p>
    <w:p w14:paraId="723507B8" w14:textId="582CC461" w:rsidR="002A7063" w:rsidRDefault="00EB3C3A" w:rsidP="00EB3C3A">
      <w:pPr>
        <w:rPr>
          <w:b/>
          <w:bCs/>
        </w:rPr>
      </w:pPr>
      <w:r w:rsidRPr="00EB3C3A">
        <w:t xml:space="preserve">Pošiljamo vam urnik predavanj osnovnega usposabljanja za izvajalce ukrepov varstva rastlin, ki bo potekalo </w:t>
      </w:r>
      <w:r w:rsidRPr="00EB3C3A">
        <w:rPr>
          <w:b/>
        </w:rPr>
        <w:t xml:space="preserve">od </w:t>
      </w:r>
      <w:r w:rsidR="00A46E59">
        <w:rPr>
          <w:b/>
        </w:rPr>
        <w:t>13</w:t>
      </w:r>
      <w:r w:rsidRPr="00EB3C3A">
        <w:rPr>
          <w:b/>
        </w:rPr>
        <w:t xml:space="preserve">. do </w:t>
      </w:r>
      <w:r w:rsidR="00A46E59">
        <w:rPr>
          <w:b/>
        </w:rPr>
        <w:t>15</w:t>
      </w:r>
      <w:r w:rsidRPr="00EB3C3A">
        <w:rPr>
          <w:b/>
        </w:rPr>
        <w:t xml:space="preserve">. </w:t>
      </w:r>
      <w:r w:rsidR="00731D48">
        <w:rPr>
          <w:b/>
        </w:rPr>
        <w:t>novembra</w:t>
      </w:r>
      <w:r w:rsidRPr="00EB3C3A">
        <w:rPr>
          <w:b/>
        </w:rPr>
        <w:t xml:space="preserve"> 202</w:t>
      </w:r>
      <w:r w:rsidR="007E6875">
        <w:rPr>
          <w:b/>
        </w:rPr>
        <w:t>4</w:t>
      </w:r>
      <w:r w:rsidRPr="00EB3C3A">
        <w:t xml:space="preserve">, </w:t>
      </w:r>
      <w:r w:rsidR="00197450">
        <w:rPr>
          <w:b/>
          <w:bCs/>
        </w:rPr>
        <w:t>v prostorih D</w:t>
      </w:r>
      <w:r w:rsidR="002A7063" w:rsidRPr="002A7063">
        <w:rPr>
          <w:b/>
          <w:bCs/>
        </w:rPr>
        <w:t>oma krajanov v Dobrovljah, na naslovu Dobrava 78, Zreče.</w:t>
      </w:r>
    </w:p>
    <w:p w14:paraId="3E7EF8DD" w14:textId="5BBCB9E9" w:rsidR="00EB3C3A" w:rsidRPr="00EB3C3A" w:rsidRDefault="00EB3C3A" w:rsidP="00EB3C3A">
      <w:r w:rsidRPr="00EB3C3A">
        <w:t>Urnik predavanj je naveden na hrbtni strani dopisa.</w:t>
      </w:r>
    </w:p>
    <w:p w14:paraId="281E0D6E" w14:textId="77777777" w:rsidR="00EB3C3A" w:rsidRPr="00EB3C3A" w:rsidRDefault="00EB3C3A" w:rsidP="00EB3C3A">
      <w:r w:rsidRPr="00EB3C3A">
        <w:t xml:space="preserve">Na tečaj prinesite novejšo </w:t>
      </w:r>
      <w:r w:rsidRPr="00EB3C3A">
        <w:rPr>
          <w:b/>
        </w:rPr>
        <w:t>osebno fotografijo.</w:t>
      </w:r>
      <w:r w:rsidRPr="00EB3C3A">
        <w:t xml:space="preserve"> </w:t>
      </w:r>
    </w:p>
    <w:p w14:paraId="36A75EB0" w14:textId="21F8860E" w:rsidR="00E05CCC" w:rsidRDefault="00E05CCC" w:rsidP="00EB3C3A">
      <w:r w:rsidRPr="00E05CCC">
        <w:t xml:space="preserve">Plačilo usposabljanja je v domeni občine Zreče. </w:t>
      </w:r>
    </w:p>
    <w:p w14:paraId="563B8A5F" w14:textId="121981FD" w:rsidR="00E05CCC" w:rsidRDefault="00E05CCC" w:rsidP="00EB3C3A">
      <w:r>
        <w:t xml:space="preserve">Prijavnice pošljite </w:t>
      </w:r>
      <w:r w:rsidR="00790239" w:rsidRPr="00790239">
        <w:rPr>
          <w:b/>
          <w:bCs/>
        </w:rPr>
        <w:t xml:space="preserve">do </w:t>
      </w:r>
      <w:r w:rsidR="00A46E59">
        <w:rPr>
          <w:b/>
          <w:bCs/>
        </w:rPr>
        <w:t>8</w:t>
      </w:r>
      <w:r w:rsidR="00790239" w:rsidRPr="00790239">
        <w:rPr>
          <w:b/>
          <w:bCs/>
        </w:rPr>
        <w:t>.1</w:t>
      </w:r>
      <w:r w:rsidR="00A46E59">
        <w:rPr>
          <w:b/>
          <w:bCs/>
        </w:rPr>
        <w:t>1</w:t>
      </w:r>
      <w:r w:rsidR="00790239" w:rsidRPr="00790239">
        <w:rPr>
          <w:b/>
          <w:bCs/>
        </w:rPr>
        <w:t>.2024</w:t>
      </w:r>
      <w:r w:rsidR="00790239">
        <w:t xml:space="preserve"> </w:t>
      </w:r>
      <w:r>
        <w:t xml:space="preserve">na elektronski naslov: </w:t>
      </w:r>
      <w:hyperlink r:id="rId8" w:history="1">
        <w:r w:rsidRPr="00E65E4C">
          <w:rPr>
            <w:rStyle w:val="Hiperpovezava"/>
          </w:rPr>
          <w:t>uros.kolenc@ihps.si</w:t>
        </w:r>
      </w:hyperlink>
      <w:r w:rsidR="00423DE3">
        <w:t xml:space="preserve">. </w:t>
      </w:r>
    </w:p>
    <w:p w14:paraId="6F0144EC" w14:textId="77777777" w:rsidR="00EB3C3A" w:rsidRPr="00EB3C3A" w:rsidRDefault="00EB3C3A" w:rsidP="00EB3C3A">
      <w:r w:rsidRPr="00EB3C3A">
        <w:t xml:space="preserve">Za ostale informacije smo vam na voljo na elektronskem naslovu: </w:t>
      </w:r>
    </w:p>
    <w:p w14:paraId="1EBE0F8B" w14:textId="77777777" w:rsidR="00EB3C3A" w:rsidRPr="00EB3C3A" w:rsidRDefault="002626AA" w:rsidP="00EB3C3A">
      <w:hyperlink r:id="rId9" w:history="1">
        <w:r w:rsidR="00EB3C3A" w:rsidRPr="00EB3C3A">
          <w:rPr>
            <w:rStyle w:val="Hiperpovezava"/>
          </w:rPr>
          <w:t>uros.kolenc@ihps.si</w:t>
        </w:r>
      </w:hyperlink>
      <w:r w:rsidR="00EB3C3A" w:rsidRPr="00EB3C3A">
        <w:t xml:space="preserve"> in </w:t>
      </w:r>
      <w:hyperlink r:id="rId10" w:history="1">
        <w:r w:rsidR="00EB3C3A" w:rsidRPr="00EB3C3A">
          <w:rPr>
            <w:rStyle w:val="Hiperpovezava"/>
          </w:rPr>
          <w:t>alenka.ferlez-rus@ihps.si</w:t>
        </w:r>
      </w:hyperlink>
      <w:r w:rsidR="00EB3C3A" w:rsidRPr="00EB3C3A">
        <w:t xml:space="preserve"> ali na telefonski številki: </w:t>
      </w:r>
      <w:bookmarkStart w:id="1" w:name="_Hlk124268939"/>
      <w:r w:rsidR="00EB3C3A" w:rsidRPr="00EB3C3A">
        <w:t>03 71 21 627</w:t>
      </w:r>
      <w:bookmarkEnd w:id="1"/>
      <w:r w:rsidR="00EB3C3A" w:rsidRPr="00EB3C3A">
        <w:t>, 03 71 21 616 ali 03 71 21 600.</w:t>
      </w:r>
    </w:p>
    <w:p w14:paraId="507682A6" w14:textId="77777777" w:rsidR="00E74976" w:rsidRDefault="00E74976" w:rsidP="00EB3C3A"/>
    <w:p w14:paraId="7C66FA12" w14:textId="0D9CB91F" w:rsidR="00EB3C3A" w:rsidRPr="00EB3C3A" w:rsidRDefault="00EB3C3A" w:rsidP="00EB3C3A">
      <w:r w:rsidRPr="00EB3C3A">
        <w:t>Veselimo se sodelovanja z vami in vas lepo pozdravljamo!</w:t>
      </w:r>
    </w:p>
    <w:p w14:paraId="132856F5" w14:textId="6D7EF078" w:rsidR="00E74976" w:rsidRDefault="00E74976" w:rsidP="00EB3C3A"/>
    <w:p w14:paraId="39DC2773" w14:textId="77777777" w:rsidR="00E74976" w:rsidRDefault="00E74976" w:rsidP="00EB3C3A"/>
    <w:p w14:paraId="7B7378D6" w14:textId="7056AEA2" w:rsidR="00EB3C3A" w:rsidRDefault="00EB3C3A" w:rsidP="00EB3C3A">
      <w:r w:rsidRPr="00EB3C3A">
        <w:t xml:space="preserve">V Žalcu, </w:t>
      </w:r>
      <w:r w:rsidR="007E6875">
        <w:t>13. september</w:t>
      </w:r>
      <w:r w:rsidRPr="00EB3C3A">
        <w:t xml:space="preserve"> 202</w:t>
      </w:r>
      <w:r w:rsidR="007E6875">
        <w:t>4</w:t>
      </w:r>
    </w:p>
    <w:p w14:paraId="37884693" w14:textId="77777777" w:rsidR="00E74976" w:rsidRPr="00EB3C3A" w:rsidRDefault="00E74976" w:rsidP="00EB3C3A"/>
    <w:p w14:paraId="0753F304" w14:textId="383F1F8A" w:rsidR="00E74976" w:rsidRPr="00E74976" w:rsidRDefault="00E74976" w:rsidP="00E74976">
      <w:r w:rsidRPr="00E74976">
        <w:t>Vodja usposabljanja:</w:t>
      </w:r>
      <w:r w:rsidRPr="00E74976">
        <w:tab/>
      </w:r>
      <w:r w:rsidRPr="00E74976">
        <w:tab/>
      </w:r>
      <w:r w:rsidRPr="00E74976">
        <w:tab/>
      </w:r>
      <w:r w:rsidRPr="00E74976">
        <w:tab/>
      </w:r>
      <w:r w:rsidRPr="00E74976">
        <w:tab/>
      </w:r>
      <w:r>
        <w:tab/>
      </w:r>
      <w:r>
        <w:tab/>
      </w:r>
      <w:r w:rsidRPr="00E74976">
        <w:t>Direktor:</w:t>
      </w:r>
    </w:p>
    <w:p w14:paraId="3A9E9654" w14:textId="52DFBB05" w:rsidR="00E74976" w:rsidRPr="00E74976" w:rsidRDefault="00E74976" w:rsidP="00E74976">
      <w:r w:rsidRPr="00E74976">
        <w:t>Alenka Ferlež Rus, univ. dipl. inž. agr.</w:t>
      </w:r>
      <w:r w:rsidRPr="00E74976">
        <w:tab/>
      </w:r>
      <w:r w:rsidRPr="00E74976">
        <w:tab/>
        <w:t>Bojan Cizej, univ. dipl. inž. živ. teh.</w:t>
      </w:r>
    </w:p>
    <w:sectPr w:rsidR="00E74976" w:rsidRPr="00E74976" w:rsidSect="00B232C1">
      <w:footerReference w:type="default" r:id="rId11"/>
      <w:headerReference w:type="first" r:id="rId12"/>
      <w:footerReference w:type="first" r:id="rId13"/>
      <w:pgSz w:w="11906" w:h="16838" w:code="9"/>
      <w:pgMar w:top="-3402" w:right="2126" w:bottom="1134" w:left="1134" w:header="567" w:footer="5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2385C2" w14:textId="77777777" w:rsidR="001837D5" w:rsidRDefault="001837D5" w:rsidP="009A51D8">
      <w:r>
        <w:separator/>
      </w:r>
    </w:p>
    <w:p w14:paraId="69CF390B" w14:textId="77777777" w:rsidR="001837D5" w:rsidRDefault="001837D5"/>
  </w:endnote>
  <w:endnote w:type="continuationSeparator" w:id="0">
    <w:p w14:paraId="3091EAB4" w14:textId="77777777" w:rsidR="001837D5" w:rsidRDefault="001837D5" w:rsidP="009A51D8">
      <w:r>
        <w:continuationSeparator/>
      </w:r>
    </w:p>
    <w:p w14:paraId="68E5DA9F" w14:textId="77777777" w:rsidR="001837D5" w:rsidRDefault="001837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lbertus Medium">
    <w:altName w:val="Candara"/>
    <w:charset w:val="EE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685E5" w14:textId="0AC1919F" w:rsidR="00C10D11" w:rsidRDefault="00C10D11" w:rsidP="00C10D11">
    <w:pPr>
      <w:pStyle w:val="IHPSNoga"/>
      <w:rPr>
        <w:color w:val="222A35" w:themeColor="text2" w:themeShade="80"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| </w:t>
    </w:r>
    <w:r w:rsidR="002626AA">
      <w:fldChar w:fldCharType="begin"/>
    </w:r>
    <w:r w:rsidR="002626AA">
      <w:instrText xml:space="preserve"> NUMPAGES  \* Arabic  \* MERG</w:instrText>
    </w:r>
    <w:r w:rsidR="002626AA">
      <w:instrText xml:space="preserve">EFORMAT </w:instrText>
    </w:r>
    <w:r w:rsidR="002626AA">
      <w:fldChar w:fldCharType="separate"/>
    </w:r>
    <w:r>
      <w:rPr>
        <w:noProof/>
      </w:rPr>
      <w:t>1</w:t>
    </w:r>
    <w:r w:rsidR="002626AA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A37A7" w14:textId="738A7DA6" w:rsidR="00C10D11" w:rsidRDefault="00C10D11" w:rsidP="00C10D11">
    <w:pPr>
      <w:pStyle w:val="IHPSNoga"/>
      <w:rPr>
        <w:color w:val="222A35" w:themeColor="text2" w:themeShade="80"/>
      </w:rPr>
    </w:pPr>
    <w:r>
      <w:fldChar w:fldCharType="begin"/>
    </w:r>
    <w:r>
      <w:instrText xml:space="preserve"> PAGE   \* MERGEFORMAT </w:instrText>
    </w:r>
    <w:r>
      <w:fldChar w:fldCharType="separate"/>
    </w:r>
    <w:r w:rsidR="002626AA">
      <w:rPr>
        <w:noProof/>
      </w:rPr>
      <w:t>1</w:t>
    </w:r>
    <w:r>
      <w:fldChar w:fldCharType="end"/>
    </w:r>
    <w:r>
      <w:t xml:space="preserve"> | </w:t>
    </w:r>
    <w:r w:rsidR="002626AA">
      <w:fldChar w:fldCharType="begin"/>
    </w:r>
    <w:r w:rsidR="002626AA">
      <w:instrText xml:space="preserve"> NUMPAGES  \* Arabic  \* MERGEFORMAT </w:instrText>
    </w:r>
    <w:r w:rsidR="002626AA">
      <w:fldChar w:fldCharType="separate"/>
    </w:r>
    <w:r w:rsidR="002626AA">
      <w:rPr>
        <w:noProof/>
      </w:rPr>
      <w:t>1</w:t>
    </w:r>
    <w:r w:rsidR="002626AA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CF7DD0" w14:textId="77777777" w:rsidR="001837D5" w:rsidRDefault="001837D5" w:rsidP="009A51D8">
      <w:r>
        <w:separator/>
      </w:r>
    </w:p>
    <w:p w14:paraId="231A6AE2" w14:textId="77777777" w:rsidR="001837D5" w:rsidRDefault="001837D5"/>
  </w:footnote>
  <w:footnote w:type="continuationSeparator" w:id="0">
    <w:p w14:paraId="0C02D5E3" w14:textId="77777777" w:rsidR="001837D5" w:rsidRDefault="001837D5" w:rsidP="009A51D8">
      <w:r>
        <w:continuationSeparator/>
      </w:r>
    </w:p>
    <w:p w14:paraId="63D42214" w14:textId="77777777" w:rsidR="001837D5" w:rsidRDefault="001837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ABD8E" w14:textId="6C2E1C69" w:rsidR="001C754A" w:rsidRDefault="008B4CB4" w:rsidP="0078514E">
    <w:pPr>
      <w:pStyle w:val="Glava"/>
      <w:ind w:left="6379" w:right="-1"/>
      <w:jc w:val="right"/>
    </w:pPr>
    <w:r w:rsidRPr="00AC1149">
      <w:rPr>
        <w:rFonts w:ascii="Albertus Medium" w:hAnsi="Albertus Medium"/>
        <w:noProof/>
      </w:rPr>
      <w:drawing>
        <wp:inline distT="0" distB="0" distL="0" distR="0" wp14:anchorId="44291930" wp14:editId="0B1D0EEA">
          <wp:extent cx="2354400" cy="1676856"/>
          <wp:effectExtent l="0" t="0" r="8255" b="0"/>
          <wp:docPr id="651254145" name="Picture 651254145" descr="Logotip: Inštitut za hmeljarstvo in pivovarstvo Sloveni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1254145" name="Picture 651254145" descr="Logotip: Inštitut za hmeljarstvo in pivovarstvo Slovenij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4400" cy="16768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E07EA6" w14:textId="77777777" w:rsidR="000441BD" w:rsidRDefault="000441B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423C5"/>
    <w:multiLevelType w:val="hybridMultilevel"/>
    <w:tmpl w:val="B4D4B4E6"/>
    <w:lvl w:ilvl="0" w:tplc="15E42A5E">
      <w:start w:val="100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9B17BF4"/>
    <w:multiLevelType w:val="hybridMultilevel"/>
    <w:tmpl w:val="3B42CFA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A17FF6"/>
    <w:multiLevelType w:val="hybridMultilevel"/>
    <w:tmpl w:val="CF044A9C"/>
    <w:lvl w:ilvl="0" w:tplc="FCB2DA4A">
      <w:start w:val="100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46687"/>
    <w:multiLevelType w:val="hybridMultilevel"/>
    <w:tmpl w:val="0CD817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54E"/>
    <w:rsid w:val="00001F7C"/>
    <w:rsid w:val="00011BF3"/>
    <w:rsid w:val="00017E79"/>
    <w:rsid w:val="00030A18"/>
    <w:rsid w:val="00031165"/>
    <w:rsid w:val="000441BD"/>
    <w:rsid w:val="00080F47"/>
    <w:rsid w:val="00084DF3"/>
    <w:rsid w:val="00095CC2"/>
    <w:rsid w:val="000A2D52"/>
    <w:rsid w:val="000A505E"/>
    <w:rsid w:val="000B2F8A"/>
    <w:rsid w:val="000D4699"/>
    <w:rsid w:val="000D612C"/>
    <w:rsid w:val="000E5A2C"/>
    <w:rsid w:val="00115F87"/>
    <w:rsid w:val="0012011B"/>
    <w:rsid w:val="001219FF"/>
    <w:rsid w:val="001220A2"/>
    <w:rsid w:val="00125662"/>
    <w:rsid w:val="00125C98"/>
    <w:rsid w:val="001514A1"/>
    <w:rsid w:val="00171449"/>
    <w:rsid w:val="001837D5"/>
    <w:rsid w:val="001907E8"/>
    <w:rsid w:val="00196E39"/>
    <w:rsid w:val="00197450"/>
    <w:rsid w:val="001A75BF"/>
    <w:rsid w:val="001C63FD"/>
    <w:rsid w:val="001C754A"/>
    <w:rsid w:val="001E7AEC"/>
    <w:rsid w:val="00211A99"/>
    <w:rsid w:val="00223F41"/>
    <w:rsid w:val="0023249C"/>
    <w:rsid w:val="002356F2"/>
    <w:rsid w:val="002626AA"/>
    <w:rsid w:val="00265875"/>
    <w:rsid w:val="00265FF9"/>
    <w:rsid w:val="002964CC"/>
    <w:rsid w:val="002A7063"/>
    <w:rsid w:val="002B5017"/>
    <w:rsid w:val="002B6E0A"/>
    <w:rsid w:val="00304480"/>
    <w:rsid w:val="003062D4"/>
    <w:rsid w:val="00306545"/>
    <w:rsid w:val="00306AF9"/>
    <w:rsid w:val="00312E3A"/>
    <w:rsid w:val="00352CAC"/>
    <w:rsid w:val="003636C4"/>
    <w:rsid w:val="0037280F"/>
    <w:rsid w:val="00373CCF"/>
    <w:rsid w:val="003A31E3"/>
    <w:rsid w:val="003B2BE9"/>
    <w:rsid w:val="003C0543"/>
    <w:rsid w:val="003E5D1B"/>
    <w:rsid w:val="00402441"/>
    <w:rsid w:val="00423DE3"/>
    <w:rsid w:val="00424B3C"/>
    <w:rsid w:val="00434716"/>
    <w:rsid w:val="004476A0"/>
    <w:rsid w:val="00481FF6"/>
    <w:rsid w:val="004910CB"/>
    <w:rsid w:val="004C0F86"/>
    <w:rsid w:val="004D4295"/>
    <w:rsid w:val="004D7894"/>
    <w:rsid w:val="004E015B"/>
    <w:rsid w:val="004E11B9"/>
    <w:rsid w:val="0052318A"/>
    <w:rsid w:val="00523894"/>
    <w:rsid w:val="00534441"/>
    <w:rsid w:val="00546C93"/>
    <w:rsid w:val="005527A1"/>
    <w:rsid w:val="00560F0D"/>
    <w:rsid w:val="00580AAE"/>
    <w:rsid w:val="00587BFB"/>
    <w:rsid w:val="0059007C"/>
    <w:rsid w:val="005A0303"/>
    <w:rsid w:val="005C21AD"/>
    <w:rsid w:val="005E5F15"/>
    <w:rsid w:val="005F4CAA"/>
    <w:rsid w:val="00604831"/>
    <w:rsid w:val="0062070B"/>
    <w:rsid w:val="0062628A"/>
    <w:rsid w:val="00633180"/>
    <w:rsid w:val="006435DC"/>
    <w:rsid w:val="00680B17"/>
    <w:rsid w:val="0069507D"/>
    <w:rsid w:val="006962A5"/>
    <w:rsid w:val="006A4D9D"/>
    <w:rsid w:val="006C2295"/>
    <w:rsid w:val="006D2CF3"/>
    <w:rsid w:val="006F6316"/>
    <w:rsid w:val="00705CB5"/>
    <w:rsid w:val="0072079C"/>
    <w:rsid w:val="00731D48"/>
    <w:rsid w:val="007408D0"/>
    <w:rsid w:val="007424C1"/>
    <w:rsid w:val="00746318"/>
    <w:rsid w:val="00762EC1"/>
    <w:rsid w:val="00763892"/>
    <w:rsid w:val="00763BAC"/>
    <w:rsid w:val="00767766"/>
    <w:rsid w:val="00772A14"/>
    <w:rsid w:val="00773D37"/>
    <w:rsid w:val="0078003A"/>
    <w:rsid w:val="00783D12"/>
    <w:rsid w:val="0078514E"/>
    <w:rsid w:val="00790239"/>
    <w:rsid w:val="00791489"/>
    <w:rsid w:val="007C4AA8"/>
    <w:rsid w:val="007C70F5"/>
    <w:rsid w:val="007D7586"/>
    <w:rsid w:val="007E6875"/>
    <w:rsid w:val="00803AD5"/>
    <w:rsid w:val="00823E30"/>
    <w:rsid w:val="00837B03"/>
    <w:rsid w:val="00851D39"/>
    <w:rsid w:val="0085285F"/>
    <w:rsid w:val="008549EF"/>
    <w:rsid w:val="00856DCC"/>
    <w:rsid w:val="00861525"/>
    <w:rsid w:val="0086716B"/>
    <w:rsid w:val="008744C0"/>
    <w:rsid w:val="008975E2"/>
    <w:rsid w:val="008B4CB4"/>
    <w:rsid w:val="008C59B7"/>
    <w:rsid w:val="008C6A2E"/>
    <w:rsid w:val="008E1CB2"/>
    <w:rsid w:val="00917CE7"/>
    <w:rsid w:val="009236AE"/>
    <w:rsid w:val="00942B80"/>
    <w:rsid w:val="009430F5"/>
    <w:rsid w:val="00951197"/>
    <w:rsid w:val="00951643"/>
    <w:rsid w:val="009547B2"/>
    <w:rsid w:val="009566BB"/>
    <w:rsid w:val="00971BE4"/>
    <w:rsid w:val="00984441"/>
    <w:rsid w:val="009872B8"/>
    <w:rsid w:val="009A51D8"/>
    <w:rsid w:val="009B159B"/>
    <w:rsid w:val="009B2976"/>
    <w:rsid w:val="009B3AEB"/>
    <w:rsid w:val="009E43FD"/>
    <w:rsid w:val="00A0761C"/>
    <w:rsid w:val="00A22077"/>
    <w:rsid w:val="00A25FD5"/>
    <w:rsid w:val="00A308BF"/>
    <w:rsid w:val="00A438BC"/>
    <w:rsid w:val="00A4531E"/>
    <w:rsid w:val="00A46E59"/>
    <w:rsid w:val="00A61121"/>
    <w:rsid w:val="00A72E15"/>
    <w:rsid w:val="00A81145"/>
    <w:rsid w:val="00A86E6C"/>
    <w:rsid w:val="00A971A1"/>
    <w:rsid w:val="00AC1149"/>
    <w:rsid w:val="00AD181F"/>
    <w:rsid w:val="00AD2FD8"/>
    <w:rsid w:val="00AD3DB3"/>
    <w:rsid w:val="00AD4430"/>
    <w:rsid w:val="00AD571B"/>
    <w:rsid w:val="00AE3B0D"/>
    <w:rsid w:val="00AF0010"/>
    <w:rsid w:val="00AF1210"/>
    <w:rsid w:val="00AF5B54"/>
    <w:rsid w:val="00B03C2B"/>
    <w:rsid w:val="00B20600"/>
    <w:rsid w:val="00B232C1"/>
    <w:rsid w:val="00B24453"/>
    <w:rsid w:val="00B579EB"/>
    <w:rsid w:val="00B66134"/>
    <w:rsid w:val="00B80037"/>
    <w:rsid w:val="00B83C7D"/>
    <w:rsid w:val="00B92B32"/>
    <w:rsid w:val="00BA1E39"/>
    <w:rsid w:val="00BC515A"/>
    <w:rsid w:val="00BD154E"/>
    <w:rsid w:val="00BD15E7"/>
    <w:rsid w:val="00C00F8D"/>
    <w:rsid w:val="00C0491A"/>
    <w:rsid w:val="00C10D11"/>
    <w:rsid w:val="00C23C3F"/>
    <w:rsid w:val="00C32EED"/>
    <w:rsid w:val="00C3380A"/>
    <w:rsid w:val="00C67CA8"/>
    <w:rsid w:val="00C969D5"/>
    <w:rsid w:val="00CA1AC1"/>
    <w:rsid w:val="00CB52A2"/>
    <w:rsid w:val="00CC1234"/>
    <w:rsid w:val="00CC2496"/>
    <w:rsid w:val="00CF0E3B"/>
    <w:rsid w:val="00D00ED1"/>
    <w:rsid w:val="00D04786"/>
    <w:rsid w:val="00D10373"/>
    <w:rsid w:val="00D205A5"/>
    <w:rsid w:val="00D20C12"/>
    <w:rsid w:val="00D453AF"/>
    <w:rsid w:val="00D4651C"/>
    <w:rsid w:val="00D575D7"/>
    <w:rsid w:val="00D650D7"/>
    <w:rsid w:val="00D7208E"/>
    <w:rsid w:val="00D75155"/>
    <w:rsid w:val="00D812FE"/>
    <w:rsid w:val="00D87EC1"/>
    <w:rsid w:val="00D95389"/>
    <w:rsid w:val="00DA28D0"/>
    <w:rsid w:val="00DB7867"/>
    <w:rsid w:val="00DD175E"/>
    <w:rsid w:val="00DE59B1"/>
    <w:rsid w:val="00DE67DE"/>
    <w:rsid w:val="00E05CCC"/>
    <w:rsid w:val="00E06FBE"/>
    <w:rsid w:val="00E15F79"/>
    <w:rsid w:val="00E21C82"/>
    <w:rsid w:val="00E34D35"/>
    <w:rsid w:val="00E70539"/>
    <w:rsid w:val="00E74976"/>
    <w:rsid w:val="00E805DA"/>
    <w:rsid w:val="00EA3510"/>
    <w:rsid w:val="00EB3C3A"/>
    <w:rsid w:val="00EB626D"/>
    <w:rsid w:val="00EC1752"/>
    <w:rsid w:val="00EC4266"/>
    <w:rsid w:val="00ED4F1D"/>
    <w:rsid w:val="00EE2406"/>
    <w:rsid w:val="00F04829"/>
    <w:rsid w:val="00F05137"/>
    <w:rsid w:val="00F31467"/>
    <w:rsid w:val="00F55BA4"/>
    <w:rsid w:val="00F56A14"/>
    <w:rsid w:val="00F605F1"/>
    <w:rsid w:val="00F74521"/>
    <w:rsid w:val="00F8707E"/>
    <w:rsid w:val="00FA098D"/>
    <w:rsid w:val="00FC6A60"/>
    <w:rsid w:val="00FD4819"/>
    <w:rsid w:val="00FE359C"/>
    <w:rsid w:val="00FF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66A052"/>
  <w15:chartTrackingRefBased/>
  <w15:docId w15:val="{E10022EA-6DDD-4E01-9314-FB6326881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744C0"/>
    <w:pPr>
      <w:spacing w:before="240" w:after="240"/>
    </w:pPr>
    <w:rPr>
      <w:rFonts w:ascii="Arial" w:eastAsia="Times New Roman" w:hAnsi="Arial" w:cs="Times New Roman"/>
      <w:color w:val="525252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080F47"/>
    <w:pPr>
      <w:keepNext/>
      <w:keepLines/>
      <w:spacing w:before="600" w:after="600"/>
      <w:outlineLvl w:val="0"/>
    </w:pPr>
    <w:rPr>
      <w:rFonts w:eastAsiaTheme="majorEastAsia" w:cstheme="majorBidi"/>
      <w:b/>
      <w:szCs w:val="3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C0491A"/>
    <w:pPr>
      <w:keepNext/>
      <w:keepLines/>
      <w:spacing w:after="480"/>
      <w:outlineLvl w:val="1"/>
    </w:pPr>
    <w:rPr>
      <w:rFonts w:eastAsiaTheme="majorEastAsia" w:cstheme="majorBidi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8744C0"/>
    <w:pPr>
      <w:keepNext/>
      <w:keepLines/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9A51D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9A51D8"/>
  </w:style>
  <w:style w:type="paragraph" w:styleId="Noga">
    <w:name w:val="footer"/>
    <w:basedOn w:val="Navaden"/>
    <w:link w:val="NogaZnak"/>
    <w:autoRedefine/>
    <w:uiPriority w:val="99"/>
    <w:unhideWhenUsed/>
    <w:rsid w:val="00546C93"/>
    <w:pPr>
      <w:tabs>
        <w:tab w:val="center" w:pos="4536"/>
        <w:tab w:val="right" w:pos="9072"/>
      </w:tabs>
      <w:jc w:val="right"/>
    </w:pPr>
    <w:rPr>
      <w:sz w:val="20"/>
    </w:rPr>
  </w:style>
  <w:style w:type="character" w:customStyle="1" w:styleId="NogaZnak">
    <w:name w:val="Noga Znak"/>
    <w:basedOn w:val="Privzetapisavaodstavka"/>
    <w:link w:val="Noga"/>
    <w:uiPriority w:val="99"/>
    <w:rsid w:val="00546C93"/>
    <w:rPr>
      <w:rFonts w:ascii="Arial" w:eastAsia="Times New Roman" w:hAnsi="Arial" w:cs="Times New Roman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A51D8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A51D8"/>
    <w:rPr>
      <w:rFonts w:ascii="Segoe UI" w:hAnsi="Segoe UI" w:cs="Segoe UI"/>
      <w:sz w:val="18"/>
      <w:szCs w:val="18"/>
    </w:rPr>
  </w:style>
  <w:style w:type="paragraph" w:customStyle="1" w:styleId="tab">
    <w:name w:val="tab"/>
    <w:basedOn w:val="Navaden"/>
    <w:rsid w:val="0037280F"/>
    <w:pPr>
      <w:tabs>
        <w:tab w:val="left" w:pos="28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</w:pPr>
  </w:style>
  <w:style w:type="paragraph" w:customStyle="1" w:styleId="Slika">
    <w:name w:val="Slika"/>
    <w:basedOn w:val="Navaden"/>
    <w:qFormat/>
    <w:rsid w:val="00C67CA8"/>
    <w:pPr>
      <w:spacing w:before="60" w:after="60"/>
      <w:jc w:val="both"/>
    </w:pPr>
    <w:rPr>
      <w:noProof/>
    </w:rPr>
  </w:style>
  <w:style w:type="paragraph" w:styleId="Odstavekseznama">
    <w:name w:val="List Paragraph"/>
    <w:basedOn w:val="Navaden"/>
    <w:uiPriority w:val="34"/>
    <w:qFormat/>
    <w:rsid w:val="007C4AA8"/>
    <w:pPr>
      <w:ind w:left="720"/>
      <w:contextualSpacing/>
    </w:pPr>
  </w:style>
  <w:style w:type="character" w:customStyle="1" w:styleId="Naslov2Znak">
    <w:name w:val="Naslov 2 Znak"/>
    <w:basedOn w:val="Privzetapisavaodstavka"/>
    <w:link w:val="Naslov2"/>
    <w:uiPriority w:val="9"/>
    <w:rsid w:val="00C0491A"/>
    <w:rPr>
      <w:rFonts w:ascii="Arial" w:eastAsiaTheme="majorEastAsia" w:hAnsi="Arial" w:cstheme="majorBidi"/>
      <w:sz w:val="24"/>
      <w:szCs w:val="26"/>
      <w:lang w:eastAsia="sl-SI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C67CA8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character" w:customStyle="1" w:styleId="PodnaslovZnak">
    <w:name w:val="Podnaslov Znak"/>
    <w:basedOn w:val="Privzetapisavaodstavka"/>
    <w:link w:val="Podnaslov"/>
    <w:uiPriority w:val="11"/>
    <w:rsid w:val="00C67CA8"/>
    <w:rPr>
      <w:rFonts w:ascii="Arial" w:eastAsiaTheme="minorEastAsia" w:hAnsi="Arial"/>
      <w:color w:val="5A5A5A" w:themeColor="text1" w:themeTint="A5"/>
      <w:spacing w:val="15"/>
      <w:sz w:val="24"/>
      <w:lang w:eastAsia="sl-SI"/>
    </w:rPr>
  </w:style>
  <w:style w:type="character" w:styleId="Neenpoudarek">
    <w:name w:val="Subtle Emphasis"/>
    <w:basedOn w:val="Privzetapisavaodstavka"/>
    <w:uiPriority w:val="19"/>
    <w:qFormat/>
    <w:rsid w:val="00C67CA8"/>
    <w:rPr>
      <w:rFonts w:ascii="Arial" w:hAnsi="Arial"/>
      <w:i/>
      <w:iCs/>
      <w:color w:val="404040" w:themeColor="text1" w:themeTint="BF"/>
      <w:sz w:val="24"/>
    </w:rPr>
  </w:style>
  <w:style w:type="character" w:styleId="Poudarek">
    <w:name w:val="Emphasis"/>
    <w:basedOn w:val="Privzetapisavaodstavka"/>
    <w:uiPriority w:val="20"/>
    <w:qFormat/>
    <w:rsid w:val="00C67CA8"/>
    <w:rPr>
      <w:rFonts w:ascii="Arial" w:hAnsi="Arial"/>
      <w:i/>
      <w:iCs/>
      <w:sz w:val="24"/>
    </w:rPr>
  </w:style>
  <w:style w:type="character" w:styleId="Intenzivenpoudarek">
    <w:name w:val="Intense Emphasis"/>
    <w:basedOn w:val="Privzetapisavaodstavka"/>
    <w:uiPriority w:val="21"/>
    <w:qFormat/>
    <w:rsid w:val="00C67CA8"/>
    <w:rPr>
      <w:rFonts w:ascii="Arial" w:hAnsi="Arial"/>
      <w:i/>
      <w:iCs/>
      <w:color w:val="5B9BD5" w:themeColor="accent1"/>
      <w:sz w:val="24"/>
    </w:rPr>
  </w:style>
  <w:style w:type="character" w:styleId="Krepko">
    <w:name w:val="Strong"/>
    <w:basedOn w:val="Privzetapisavaodstavka"/>
    <w:uiPriority w:val="22"/>
    <w:qFormat/>
    <w:rsid w:val="00C67CA8"/>
    <w:rPr>
      <w:rFonts w:ascii="Arial" w:hAnsi="Arial"/>
      <w:b/>
      <w:bCs/>
      <w:sz w:val="24"/>
    </w:rPr>
  </w:style>
  <w:style w:type="paragraph" w:styleId="Citat">
    <w:name w:val="Quote"/>
    <w:basedOn w:val="Navaden"/>
    <w:next w:val="Navaden"/>
    <w:link w:val="CitatZnak"/>
    <w:uiPriority w:val="29"/>
    <w:qFormat/>
    <w:rsid w:val="00C67CA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C67CA8"/>
    <w:rPr>
      <w:rFonts w:ascii="Arial" w:eastAsia="Times New Roman" w:hAnsi="Arial" w:cs="Times New Roman"/>
      <w:i/>
      <w:iCs/>
      <w:color w:val="404040" w:themeColor="text1" w:themeTint="BF"/>
      <w:sz w:val="24"/>
      <w:szCs w:val="20"/>
      <w:lang w:eastAsia="sl-SI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67CA8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67CA8"/>
    <w:rPr>
      <w:rFonts w:ascii="Arial" w:eastAsia="Times New Roman" w:hAnsi="Arial" w:cs="Times New Roman"/>
      <w:i/>
      <w:iCs/>
      <w:color w:val="5B9BD5" w:themeColor="accent1"/>
      <w:sz w:val="24"/>
      <w:szCs w:val="20"/>
      <w:lang w:eastAsia="sl-SI"/>
    </w:rPr>
  </w:style>
  <w:style w:type="character" w:styleId="Neensklic">
    <w:name w:val="Subtle Reference"/>
    <w:basedOn w:val="Privzetapisavaodstavka"/>
    <w:uiPriority w:val="31"/>
    <w:qFormat/>
    <w:rsid w:val="00C67CA8"/>
    <w:rPr>
      <w:rFonts w:ascii="Arial" w:hAnsi="Arial"/>
      <w:smallCaps/>
      <w:color w:val="5A5A5A" w:themeColor="text1" w:themeTint="A5"/>
      <w:sz w:val="24"/>
    </w:rPr>
  </w:style>
  <w:style w:type="character" w:styleId="Intenzivensklic">
    <w:name w:val="Intense Reference"/>
    <w:basedOn w:val="Privzetapisavaodstavka"/>
    <w:uiPriority w:val="32"/>
    <w:qFormat/>
    <w:rsid w:val="00C67CA8"/>
    <w:rPr>
      <w:rFonts w:ascii="Arial" w:hAnsi="Arial"/>
      <w:b/>
      <w:bCs/>
      <w:smallCaps/>
      <w:color w:val="5B9BD5" w:themeColor="accent1"/>
      <w:spacing w:val="5"/>
      <w:sz w:val="24"/>
    </w:rPr>
  </w:style>
  <w:style w:type="character" w:styleId="Naslovknjige">
    <w:name w:val="Book Title"/>
    <w:basedOn w:val="Privzetapisavaodstavka"/>
    <w:uiPriority w:val="33"/>
    <w:qFormat/>
    <w:rsid w:val="00C67CA8"/>
    <w:rPr>
      <w:rFonts w:ascii="Arial" w:hAnsi="Arial"/>
      <w:b/>
      <w:bCs/>
      <w:i/>
      <w:iCs/>
      <w:spacing w:val="5"/>
      <w:sz w:val="24"/>
    </w:rPr>
  </w:style>
  <w:style w:type="character" w:customStyle="1" w:styleId="Naslov1Znak">
    <w:name w:val="Naslov 1 Znak"/>
    <w:basedOn w:val="Privzetapisavaodstavka"/>
    <w:link w:val="Naslov1"/>
    <w:uiPriority w:val="9"/>
    <w:rsid w:val="00080F47"/>
    <w:rPr>
      <w:rFonts w:ascii="Arial" w:eastAsiaTheme="majorEastAsia" w:hAnsi="Arial" w:cstheme="majorBidi"/>
      <w:b/>
      <w:sz w:val="24"/>
      <w:szCs w:val="32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BC515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BC515A"/>
    <w:rPr>
      <w:rFonts w:asciiTheme="majorHAnsi" w:eastAsiaTheme="majorEastAsia" w:hAnsiTheme="majorHAnsi" w:cstheme="majorBidi"/>
      <w:spacing w:val="-10"/>
      <w:kern w:val="28"/>
      <w:sz w:val="56"/>
      <w:szCs w:val="56"/>
      <w:lang w:eastAsia="sl-SI"/>
    </w:rPr>
  </w:style>
  <w:style w:type="paragraph" w:customStyle="1" w:styleId="IHPSNoga">
    <w:name w:val="IHPS_Noga"/>
    <w:basedOn w:val="Noga"/>
    <w:qFormat/>
    <w:rsid w:val="00C10D11"/>
    <w:pPr>
      <w:tabs>
        <w:tab w:val="left" w:pos="9285"/>
      </w:tabs>
    </w:pPr>
  </w:style>
  <w:style w:type="paragraph" w:customStyle="1" w:styleId="IHPSNaslovnik">
    <w:name w:val="IHPS_Naslovnik"/>
    <w:basedOn w:val="Navaden"/>
    <w:qFormat/>
    <w:rsid w:val="00EE2406"/>
    <w:pPr>
      <w:spacing w:before="0" w:after="0" w:line="240" w:lineRule="auto"/>
    </w:pPr>
    <w:rPr>
      <w:szCs w:val="24"/>
    </w:rPr>
  </w:style>
  <w:style w:type="paragraph" w:customStyle="1" w:styleId="IHPSPodpis">
    <w:name w:val="IHPS_Podpis"/>
    <w:basedOn w:val="Navaden"/>
    <w:qFormat/>
    <w:rsid w:val="00F605F1"/>
    <w:pPr>
      <w:spacing w:before="120" w:after="120"/>
      <w:ind w:left="7371"/>
    </w:pPr>
  </w:style>
  <w:style w:type="paragraph" w:customStyle="1" w:styleId="IHPSLepPozdrav">
    <w:name w:val="IHPS_LepPozdrav"/>
    <w:basedOn w:val="Navaden"/>
    <w:qFormat/>
    <w:rsid w:val="00080F47"/>
    <w:pPr>
      <w:tabs>
        <w:tab w:val="left" w:pos="3645"/>
      </w:tabs>
      <w:spacing w:before="600" w:after="360"/>
    </w:pPr>
    <w:rPr>
      <w:szCs w:val="24"/>
    </w:rPr>
  </w:style>
  <w:style w:type="paragraph" w:customStyle="1" w:styleId="IHPSig">
    <w:name w:val="IHPS_Žig"/>
    <w:basedOn w:val="Navaden"/>
    <w:qFormat/>
    <w:rsid w:val="00080F47"/>
    <w:pPr>
      <w:spacing w:before="600" w:after="600"/>
      <w:jc w:val="center"/>
    </w:pPr>
    <w:rPr>
      <w:szCs w:val="24"/>
    </w:rPr>
  </w:style>
  <w:style w:type="paragraph" w:customStyle="1" w:styleId="IHPSTabelaOdgovorniPodpis">
    <w:name w:val="IHPS_TabelaOdgovorniPodpis"/>
    <w:basedOn w:val="Navaden"/>
    <w:qFormat/>
    <w:rsid w:val="00306545"/>
    <w:pPr>
      <w:spacing w:before="120" w:after="480"/>
      <w:ind w:left="-113"/>
    </w:pPr>
  </w:style>
  <w:style w:type="paragraph" w:customStyle="1" w:styleId="IHPSPodpisDesno">
    <w:name w:val="IHPS_Podpis_Desno"/>
    <w:basedOn w:val="Navaden"/>
    <w:qFormat/>
    <w:rsid w:val="00B66134"/>
    <w:pPr>
      <w:tabs>
        <w:tab w:val="right" w:pos="2835"/>
      </w:tabs>
      <w:spacing w:after="0" w:line="240" w:lineRule="auto"/>
      <w:ind w:left="5103" w:right="-142"/>
    </w:pPr>
    <w:rPr>
      <w:rFonts w:cs="Arial"/>
      <w:szCs w:val="22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B232C1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B232C1"/>
    <w:rPr>
      <w:rFonts w:ascii="Arial" w:eastAsia="Times New Roman" w:hAnsi="Arial" w:cs="Times New Roman"/>
      <w:sz w:val="24"/>
      <w:szCs w:val="20"/>
      <w:lang w:eastAsia="sl-SI"/>
    </w:rPr>
  </w:style>
  <w:style w:type="table" w:styleId="Tabelamrea">
    <w:name w:val="Table Grid"/>
    <w:basedOn w:val="Navadnatabela"/>
    <w:uiPriority w:val="39"/>
    <w:rsid w:val="00B23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B232C1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B232C1"/>
    <w:rPr>
      <w:color w:val="605E5C"/>
      <w:shd w:val="clear" w:color="auto" w:fill="E1DFDD"/>
    </w:rPr>
  </w:style>
  <w:style w:type="paragraph" w:customStyle="1" w:styleId="IHPSTabelaOdgovorni">
    <w:name w:val="IHPS_TabelaOdgovorni"/>
    <w:basedOn w:val="Navaden"/>
    <w:qFormat/>
    <w:rsid w:val="0030654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120" w:after="120"/>
    </w:pPr>
    <w:rPr>
      <w:rFonts w:cs="Arial"/>
      <w:b/>
      <w:szCs w:val="2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8744C0"/>
    <w:rPr>
      <w:rFonts w:ascii="Arial" w:eastAsiaTheme="majorEastAsia" w:hAnsi="Arial" w:cstheme="majorBidi"/>
      <w:color w:val="525252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6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os.kolenc@ihps.si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alenka.ferlez-rus@ihps.si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ros.kolenc@ihps.si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herodez.IHPS\Desktop\Dopisi%20tajni&#353;tvo\Logo%20novi-IHP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23CC96B-6D87-43D2-8598-7D498DE4B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Logo novi-IHPS</Template>
  <TotalTime>0</TotalTime>
  <Pages>1</Pages>
  <Words>155</Words>
  <Characters>888</Characters>
  <Application>Microsoft Office Word</Application>
  <DocSecurity>4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Herodez</dc:creator>
  <cp:keywords/>
  <dc:description/>
  <cp:lastModifiedBy>Milena Slatinek</cp:lastModifiedBy>
  <cp:revision>2</cp:revision>
  <cp:lastPrinted>2023-04-04T13:20:00Z</cp:lastPrinted>
  <dcterms:created xsi:type="dcterms:W3CDTF">2024-09-19T06:41:00Z</dcterms:created>
  <dcterms:modified xsi:type="dcterms:W3CDTF">2024-09-19T06:41:00Z</dcterms:modified>
</cp:coreProperties>
</file>